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5E4" w:rsidRPr="0089512B" w:rsidRDefault="0089512B" w:rsidP="0089512B">
      <w:pPr>
        <w:jc w:val="center"/>
        <w:rPr>
          <w:rFonts w:ascii="华文彩云" w:eastAsia="华文彩云"/>
          <w:sz w:val="44"/>
          <w:szCs w:val="44"/>
        </w:rPr>
      </w:pPr>
      <w:r w:rsidRPr="0089512B">
        <w:rPr>
          <w:rFonts w:ascii="华文彩云" w:eastAsia="华文彩云" w:hint="eastAsia"/>
          <w:sz w:val="44"/>
          <w:szCs w:val="44"/>
        </w:rPr>
        <w:t>我们的中英益利5岁啦！</w:t>
      </w:r>
    </w:p>
    <w:p w:rsidR="00DE6846" w:rsidRDefault="00DE6846"/>
    <w:p w:rsidR="0089512B" w:rsidRPr="0006241C" w:rsidRDefault="00DC056C">
      <w:pPr>
        <w:rPr>
          <w:rFonts w:ascii="华文行楷" w:eastAsia="华文行楷"/>
          <w:sz w:val="24"/>
          <w:szCs w:val="24"/>
        </w:rPr>
      </w:pPr>
      <w:r>
        <w:rPr>
          <w:rFonts w:hint="eastAsia"/>
        </w:rPr>
        <w:t xml:space="preserve"> </w:t>
      </w:r>
      <w:r w:rsidRPr="0006241C">
        <w:rPr>
          <w:rFonts w:hint="eastAsia"/>
          <w:sz w:val="24"/>
          <w:szCs w:val="24"/>
        </w:rPr>
        <w:t xml:space="preserve">  </w:t>
      </w:r>
      <w:r w:rsidRPr="0006241C">
        <w:rPr>
          <w:rFonts w:ascii="华文行楷" w:eastAsia="华文行楷" w:hint="eastAsia"/>
          <w:sz w:val="24"/>
          <w:szCs w:val="24"/>
        </w:rPr>
        <w:t xml:space="preserve"> </w:t>
      </w:r>
      <w:r w:rsidR="0089512B" w:rsidRPr="0006241C">
        <w:rPr>
          <w:rFonts w:ascii="华文行楷" w:eastAsia="华文行楷" w:hint="eastAsia"/>
          <w:sz w:val="24"/>
          <w:szCs w:val="24"/>
        </w:rPr>
        <w:t>几年心血几多期许，一朝白露一暮晚夕</w:t>
      </w:r>
    </w:p>
    <w:p w:rsidR="0089512B" w:rsidRPr="0006241C" w:rsidRDefault="00DC056C">
      <w:pPr>
        <w:rPr>
          <w:rFonts w:ascii="华文行楷" w:eastAsia="华文行楷"/>
          <w:sz w:val="24"/>
          <w:szCs w:val="24"/>
        </w:rPr>
      </w:pPr>
      <w:r w:rsidRPr="0006241C">
        <w:rPr>
          <w:rFonts w:ascii="华文行楷" w:eastAsia="华文行楷" w:hint="eastAsia"/>
          <w:sz w:val="24"/>
          <w:szCs w:val="24"/>
        </w:rPr>
        <w:t xml:space="preserve">    </w:t>
      </w:r>
      <w:r w:rsidR="0089512B" w:rsidRPr="0006241C">
        <w:rPr>
          <w:rFonts w:ascii="华文行楷" w:eastAsia="华文行楷" w:hint="eastAsia"/>
          <w:sz w:val="24"/>
          <w:szCs w:val="24"/>
        </w:rPr>
        <w:t>从2013年的选址成立、2014</w:t>
      </w:r>
      <w:r w:rsidR="00AF44AD">
        <w:rPr>
          <w:rFonts w:ascii="华文行楷" w:eastAsia="华文行楷" w:hint="eastAsia"/>
          <w:sz w:val="24"/>
          <w:szCs w:val="24"/>
        </w:rPr>
        <w:t>年的兴然</w:t>
      </w:r>
      <w:r w:rsidR="0089512B" w:rsidRPr="0006241C">
        <w:rPr>
          <w:rFonts w:ascii="华文行楷" w:eastAsia="华文行楷" w:hint="eastAsia"/>
          <w:sz w:val="24"/>
          <w:szCs w:val="24"/>
        </w:rPr>
        <w:t>起步、2015年的锐意拓取、2016年的腾跃发展</w:t>
      </w:r>
      <w:r w:rsidR="004A634D">
        <w:rPr>
          <w:rFonts w:ascii="华文行楷" w:eastAsia="华文行楷" w:hint="eastAsia"/>
          <w:sz w:val="24"/>
          <w:szCs w:val="24"/>
        </w:rPr>
        <w:t>、2017年的一路高歌</w:t>
      </w:r>
    </w:p>
    <w:p w:rsidR="0089512B" w:rsidRPr="0006241C" w:rsidRDefault="00DC056C">
      <w:pPr>
        <w:rPr>
          <w:rFonts w:ascii="华文行楷" w:eastAsia="华文行楷"/>
          <w:sz w:val="24"/>
          <w:szCs w:val="24"/>
        </w:rPr>
      </w:pPr>
      <w:r w:rsidRPr="0006241C">
        <w:rPr>
          <w:rFonts w:ascii="华文行楷" w:eastAsia="华文行楷" w:hint="eastAsia"/>
          <w:sz w:val="24"/>
          <w:szCs w:val="24"/>
        </w:rPr>
        <w:t xml:space="preserve">    </w:t>
      </w:r>
      <w:r w:rsidR="0089512B" w:rsidRPr="0006241C">
        <w:rPr>
          <w:rFonts w:ascii="华文行楷" w:eastAsia="华文行楷" w:hint="eastAsia"/>
          <w:sz w:val="24"/>
          <w:szCs w:val="24"/>
        </w:rPr>
        <w:t>到如今</w:t>
      </w:r>
      <w:r w:rsidRPr="0006241C">
        <w:rPr>
          <w:rFonts w:ascii="华文行楷" w:eastAsia="华文行楷" w:hint="eastAsia"/>
          <w:sz w:val="24"/>
          <w:szCs w:val="24"/>
        </w:rPr>
        <w:t>——</w:t>
      </w:r>
      <w:r w:rsidR="00AF44AD">
        <w:rPr>
          <w:rFonts w:ascii="华文行楷" w:eastAsia="华文行楷" w:hint="eastAsia"/>
          <w:sz w:val="24"/>
          <w:szCs w:val="24"/>
        </w:rPr>
        <w:t>2018年4月20日</w:t>
      </w:r>
    </w:p>
    <w:p w:rsidR="0006241C" w:rsidRDefault="00DC056C">
      <w:pPr>
        <w:rPr>
          <w:rFonts w:ascii="华文行楷" w:eastAsia="华文行楷"/>
          <w:sz w:val="24"/>
          <w:szCs w:val="24"/>
        </w:rPr>
      </w:pPr>
      <w:r w:rsidRPr="0006241C">
        <w:rPr>
          <w:rFonts w:ascii="华文行楷" w:eastAsia="华文行楷" w:hint="eastAsia"/>
          <w:sz w:val="24"/>
          <w:szCs w:val="24"/>
        </w:rPr>
        <w:t xml:space="preserve">   </w:t>
      </w:r>
      <w:r w:rsidR="0089512B" w:rsidRPr="0006241C">
        <w:rPr>
          <w:rFonts w:ascii="华文行楷" w:eastAsia="华文行楷" w:hint="eastAsia"/>
          <w:sz w:val="24"/>
          <w:szCs w:val="24"/>
        </w:rPr>
        <w:t>我们硕果累累的迎来了中英益利的5</w:t>
      </w:r>
      <w:r w:rsidR="00DE6846" w:rsidRPr="0006241C">
        <w:rPr>
          <w:rFonts w:ascii="华文行楷" w:eastAsia="华文行楷" w:hint="eastAsia"/>
          <w:sz w:val="24"/>
          <w:szCs w:val="24"/>
        </w:rPr>
        <w:t>周年！迎来了中英益利人的5周岁！</w:t>
      </w:r>
    </w:p>
    <w:p w:rsidR="003B0A0B" w:rsidRPr="0006241C" w:rsidRDefault="003B0A0B">
      <w:pPr>
        <w:rPr>
          <w:rFonts w:ascii="华文行楷" w:eastAsia="华文行楷"/>
          <w:sz w:val="24"/>
          <w:szCs w:val="24"/>
        </w:rPr>
      </w:pPr>
      <w:r>
        <w:rPr>
          <w:rFonts w:ascii="华文行楷" w:eastAsia="华文行楷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62865</wp:posOffset>
            </wp:positionV>
            <wp:extent cx="4962525" cy="4114800"/>
            <wp:effectExtent l="19050" t="0" r="9525" b="0"/>
            <wp:wrapThrough wrapText="bothSides">
              <wp:wrapPolygon edited="0">
                <wp:start x="-83" y="0"/>
                <wp:lineTo x="-83" y="21500"/>
                <wp:lineTo x="21641" y="21500"/>
                <wp:lineTo x="21641" y="0"/>
                <wp:lineTo x="-83" y="0"/>
              </wp:wrapPolygon>
            </wp:wrapThrough>
            <wp:docPr id="6" name="图片 1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41C" w:rsidRDefault="0006241C"/>
    <w:p w:rsidR="0006241C" w:rsidRDefault="0006241C"/>
    <w:p w:rsidR="0006241C" w:rsidRDefault="0006241C"/>
    <w:p w:rsidR="0006241C" w:rsidRDefault="0006241C"/>
    <w:p w:rsidR="0006241C" w:rsidRDefault="0006241C"/>
    <w:p w:rsidR="0006241C" w:rsidRDefault="0006241C"/>
    <w:p w:rsidR="0006241C" w:rsidRDefault="0006241C"/>
    <w:p w:rsidR="0006241C" w:rsidRDefault="0006241C"/>
    <w:p w:rsidR="0006241C" w:rsidRDefault="0006241C"/>
    <w:p w:rsidR="0006241C" w:rsidRDefault="0006241C"/>
    <w:p w:rsidR="003B0A0B" w:rsidRDefault="003B0A0B"/>
    <w:p w:rsidR="003B0A0B" w:rsidRDefault="003B0A0B"/>
    <w:p w:rsidR="003B0A0B" w:rsidRDefault="003B0A0B"/>
    <w:p w:rsidR="003B0A0B" w:rsidRDefault="003B0A0B"/>
    <w:p w:rsidR="003B0A0B" w:rsidRDefault="003B0A0B"/>
    <w:p w:rsidR="003B0A0B" w:rsidRDefault="003B0A0B"/>
    <w:p w:rsidR="003B0A0B" w:rsidRDefault="003B0A0B"/>
    <w:p w:rsidR="003B0A0B" w:rsidRDefault="003B0A0B"/>
    <w:p w:rsidR="003B0A0B" w:rsidRDefault="003B0A0B"/>
    <w:p w:rsidR="003B0A0B" w:rsidRDefault="0012029C"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17144</wp:posOffset>
            </wp:positionV>
            <wp:extent cx="2162175" cy="1800225"/>
            <wp:effectExtent l="19050" t="0" r="9525" b="0"/>
            <wp:wrapNone/>
            <wp:docPr id="11" name="图片 4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A0B"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17145</wp:posOffset>
            </wp:positionV>
            <wp:extent cx="2800350" cy="1800225"/>
            <wp:effectExtent l="19050" t="0" r="0" b="0"/>
            <wp:wrapNone/>
            <wp:docPr id="10" name="图片 3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A0B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-5105400</wp:posOffset>
            </wp:positionH>
            <wp:positionV relativeFrom="paragraph">
              <wp:posOffset>188595</wp:posOffset>
            </wp:positionV>
            <wp:extent cx="2276475" cy="1800225"/>
            <wp:effectExtent l="19050" t="0" r="9525" b="0"/>
            <wp:wrapNone/>
            <wp:docPr id="7" name="图片 2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A0B" w:rsidRDefault="003B0A0B"/>
    <w:p w:rsidR="003B0A0B" w:rsidRDefault="003B0A0B"/>
    <w:p w:rsidR="003B0A0B" w:rsidRDefault="003B0A0B"/>
    <w:p w:rsidR="003B0A0B" w:rsidRDefault="003B0A0B"/>
    <w:p w:rsidR="003B0A0B" w:rsidRDefault="003B0A0B"/>
    <w:p w:rsidR="003B0A0B" w:rsidRDefault="003B0A0B"/>
    <w:p w:rsidR="003B0A0B" w:rsidRDefault="003B0A0B"/>
    <w:p w:rsidR="003B0A0B" w:rsidRDefault="003B0A0B"/>
    <w:p w:rsidR="0006241C" w:rsidRDefault="0006241C">
      <w:pPr>
        <w:rPr>
          <w:rFonts w:ascii="华文行楷" w:eastAsia="华文行楷"/>
        </w:rPr>
      </w:pPr>
    </w:p>
    <w:p w:rsidR="00C967CA" w:rsidRDefault="0006241C">
      <w:pPr>
        <w:rPr>
          <w:rFonts w:ascii="华文行楷" w:eastAsia="华文行楷"/>
          <w:sz w:val="24"/>
          <w:szCs w:val="24"/>
        </w:rPr>
      </w:pPr>
      <w:r>
        <w:rPr>
          <w:rFonts w:ascii="华文行楷" w:eastAsia="华文行楷" w:hint="eastAsia"/>
          <w:sz w:val="24"/>
          <w:szCs w:val="24"/>
        </w:rPr>
        <w:lastRenderedPageBreak/>
        <w:t xml:space="preserve">    </w:t>
      </w:r>
      <w:r w:rsidR="00C967CA" w:rsidRPr="0006241C">
        <w:rPr>
          <w:rFonts w:ascii="华文行楷" w:eastAsia="华文行楷" w:hint="eastAsia"/>
          <w:sz w:val="24"/>
          <w:szCs w:val="24"/>
        </w:rPr>
        <w:t>感谢过去五年股东们的支持、董事会领导的信任、监管部门的指导和关心、同业同仁们的大力提携、客户和合作伙伴的强力推荐和理解、广大员工与亲朋好友的辛勤付出</w:t>
      </w:r>
      <w:r w:rsidR="00C967CA">
        <w:rPr>
          <w:rFonts w:ascii="华文行楷" w:eastAsia="华文行楷" w:hint="eastAsia"/>
          <w:sz w:val="24"/>
          <w:szCs w:val="24"/>
        </w:rPr>
        <w:t>，你们，是公司不断前进的动力</w:t>
      </w:r>
    </w:p>
    <w:p w:rsidR="00C967CA" w:rsidRDefault="0037407C">
      <w:pPr>
        <w:rPr>
          <w:rFonts w:ascii="华文行楷" w:eastAsia="华文行楷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68580</wp:posOffset>
            </wp:positionV>
            <wp:extent cx="3305175" cy="3419475"/>
            <wp:effectExtent l="19050" t="0" r="9525" b="0"/>
            <wp:wrapNone/>
            <wp:docPr id="1" name="图片 1" descr="C:\Users\lenovo\Desktop\微信图片_2018042312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微信图片_201804231233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78105</wp:posOffset>
            </wp:positionV>
            <wp:extent cx="2276475" cy="3409950"/>
            <wp:effectExtent l="19050" t="0" r="9525" b="0"/>
            <wp:wrapNone/>
            <wp:docPr id="2" name="图片 2" descr="C:\Users\lenovo\Desktop\微信图片_2018042312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微信图片_20180423123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7CA" w:rsidRDefault="00C967CA">
      <w:pPr>
        <w:rPr>
          <w:rFonts w:ascii="华文行楷" w:eastAsia="华文行楷"/>
          <w:sz w:val="24"/>
          <w:szCs w:val="24"/>
        </w:rPr>
      </w:pPr>
    </w:p>
    <w:p w:rsidR="00C967CA" w:rsidRDefault="00C967CA">
      <w:pPr>
        <w:rPr>
          <w:rFonts w:ascii="华文行楷" w:eastAsia="华文行楷"/>
          <w:sz w:val="24"/>
          <w:szCs w:val="24"/>
        </w:rPr>
      </w:pPr>
    </w:p>
    <w:p w:rsidR="00C967CA" w:rsidRDefault="00C967CA">
      <w:pPr>
        <w:rPr>
          <w:rFonts w:ascii="华文行楷" w:eastAsia="华文行楷"/>
          <w:sz w:val="24"/>
          <w:szCs w:val="24"/>
        </w:rPr>
      </w:pPr>
    </w:p>
    <w:p w:rsidR="00C967CA" w:rsidRDefault="00C967CA">
      <w:pPr>
        <w:rPr>
          <w:rFonts w:ascii="华文行楷" w:eastAsia="华文行楷"/>
          <w:sz w:val="24"/>
          <w:szCs w:val="24"/>
        </w:rPr>
      </w:pPr>
    </w:p>
    <w:p w:rsidR="00C967CA" w:rsidRDefault="00C967CA">
      <w:pPr>
        <w:rPr>
          <w:rFonts w:ascii="华文行楷" w:eastAsia="华文行楷"/>
          <w:sz w:val="24"/>
          <w:szCs w:val="24"/>
        </w:rPr>
      </w:pPr>
    </w:p>
    <w:p w:rsidR="00C967CA" w:rsidRDefault="00C967CA">
      <w:pPr>
        <w:rPr>
          <w:rFonts w:ascii="华文行楷" w:eastAsia="华文行楷"/>
          <w:sz w:val="24"/>
          <w:szCs w:val="24"/>
        </w:rPr>
      </w:pPr>
    </w:p>
    <w:p w:rsidR="00C967CA" w:rsidRDefault="00C967CA">
      <w:pPr>
        <w:rPr>
          <w:rFonts w:ascii="华文行楷" w:eastAsia="华文行楷"/>
          <w:sz w:val="24"/>
          <w:szCs w:val="24"/>
        </w:rPr>
      </w:pPr>
    </w:p>
    <w:p w:rsidR="00C967CA" w:rsidRDefault="00C967CA">
      <w:pPr>
        <w:rPr>
          <w:rFonts w:ascii="华文行楷" w:eastAsia="华文行楷"/>
          <w:sz w:val="24"/>
          <w:szCs w:val="24"/>
        </w:rPr>
      </w:pPr>
    </w:p>
    <w:p w:rsidR="00C967CA" w:rsidRDefault="00C967CA">
      <w:pPr>
        <w:rPr>
          <w:rFonts w:ascii="华文行楷" w:eastAsia="华文行楷"/>
          <w:sz w:val="24"/>
          <w:szCs w:val="24"/>
        </w:rPr>
      </w:pPr>
    </w:p>
    <w:p w:rsidR="00C967CA" w:rsidRDefault="00C967CA">
      <w:pPr>
        <w:rPr>
          <w:rFonts w:ascii="华文行楷" w:eastAsia="华文行楷"/>
          <w:sz w:val="24"/>
          <w:szCs w:val="24"/>
        </w:rPr>
      </w:pPr>
    </w:p>
    <w:p w:rsidR="00C967CA" w:rsidRDefault="00C967CA">
      <w:pPr>
        <w:rPr>
          <w:rFonts w:ascii="华文行楷" w:eastAsia="华文行楷"/>
          <w:sz w:val="24"/>
          <w:szCs w:val="24"/>
        </w:rPr>
      </w:pPr>
    </w:p>
    <w:p w:rsidR="00DE6846" w:rsidRPr="0006241C" w:rsidRDefault="00C967CA">
      <w:pPr>
        <w:rPr>
          <w:rFonts w:ascii="华文行楷" w:eastAsia="华文行楷"/>
          <w:sz w:val="24"/>
          <w:szCs w:val="24"/>
        </w:rPr>
      </w:pPr>
      <w:r>
        <w:rPr>
          <w:rFonts w:ascii="华文行楷" w:eastAsia="华文行楷" w:hint="eastAsia"/>
          <w:sz w:val="24"/>
          <w:szCs w:val="24"/>
        </w:rPr>
        <w:t xml:space="preserve">    </w:t>
      </w:r>
      <w:r w:rsidR="00DC056C" w:rsidRPr="0006241C">
        <w:rPr>
          <w:rFonts w:ascii="华文行楷" w:eastAsia="华文行楷" w:hint="eastAsia"/>
          <w:sz w:val="24"/>
          <w:szCs w:val="24"/>
        </w:rPr>
        <w:t>总经理孙健先生在庆典仪式上将公司的发展历程、股东的大力支持、管理层的耕力奉献、员工</w:t>
      </w:r>
      <w:r w:rsidR="00D14E6D" w:rsidRPr="0006241C">
        <w:rPr>
          <w:rFonts w:ascii="华文行楷" w:eastAsia="华文行楷" w:hint="eastAsia"/>
          <w:sz w:val="24"/>
          <w:szCs w:val="24"/>
        </w:rPr>
        <w:t>忘我工作精神一一作出肯定，</w:t>
      </w:r>
      <w:r w:rsidR="00AF44AD">
        <w:rPr>
          <w:rFonts w:ascii="华文行楷" w:eastAsia="华文行楷" w:hint="eastAsia"/>
          <w:sz w:val="24"/>
          <w:szCs w:val="24"/>
        </w:rPr>
        <w:t>当下</w:t>
      </w:r>
      <w:r w:rsidR="00D14E6D" w:rsidRPr="0006241C">
        <w:rPr>
          <w:rFonts w:ascii="华文行楷" w:eastAsia="华文行楷" w:hint="eastAsia"/>
          <w:sz w:val="24"/>
          <w:szCs w:val="24"/>
        </w:rPr>
        <w:t>对于我们来说既是机遇也是挑战，惟有紧跟时代的步伐、</w:t>
      </w:r>
      <w:r w:rsidR="00DF72D9">
        <w:rPr>
          <w:rFonts w:ascii="华文行楷" w:eastAsia="华文行楷" w:hint="eastAsia"/>
          <w:sz w:val="24"/>
          <w:szCs w:val="24"/>
        </w:rPr>
        <w:t>才能</w:t>
      </w:r>
      <w:r w:rsidR="00D14E6D" w:rsidRPr="0006241C">
        <w:rPr>
          <w:rFonts w:ascii="华文行楷" w:eastAsia="华文行楷" w:hint="eastAsia"/>
          <w:sz w:val="24"/>
          <w:szCs w:val="24"/>
        </w:rPr>
        <w:t>在大浪淘沙的竞争中拔得头筹，争做勇者！</w:t>
      </w:r>
    </w:p>
    <w:p w:rsidR="00D14E6D" w:rsidRPr="0006241C" w:rsidRDefault="00D14E6D">
      <w:pPr>
        <w:rPr>
          <w:rFonts w:ascii="华文行楷" w:eastAsia="华文行楷"/>
          <w:sz w:val="24"/>
          <w:szCs w:val="24"/>
        </w:rPr>
      </w:pPr>
      <w:r w:rsidRPr="0006241C">
        <w:rPr>
          <w:rFonts w:ascii="华文行楷" w:eastAsia="华文行楷" w:hint="eastAsia"/>
          <w:sz w:val="24"/>
          <w:szCs w:val="24"/>
        </w:rPr>
        <w:t xml:space="preserve">    高鹏展翅伴祥云，一跃龙门夺锦鲤，乘借东风之大势，欲扬四海之名帆！</w:t>
      </w:r>
    </w:p>
    <w:p w:rsidR="00DE6846" w:rsidRDefault="00DE6846"/>
    <w:p w:rsidR="00DE6846" w:rsidRDefault="00DE6846"/>
    <w:p w:rsidR="00DE6846" w:rsidRDefault="00DE6846"/>
    <w:p w:rsidR="00DE6846" w:rsidRDefault="00DE6846"/>
    <w:p w:rsidR="00D14E6D" w:rsidRDefault="00D14E6D"/>
    <w:p w:rsidR="00D14E6D" w:rsidRDefault="00D14E6D"/>
    <w:p w:rsidR="00D14E6D" w:rsidRDefault="00CE0FC1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28575</wp:posOffset>
            </wp:positionV>
            <wp:extent cx="5274310" cy="3305175"/>
            <wp:effectExtent l="19050" t="0" r="2540" b="0"/>
            <wp:wrapNone/>
            <wp:docPr id="13" name="图片 5" descr="C:\Users\lenovo\Desktop\微信图片_2018042312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微信图片_201804231240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E6D" w:rsidRDefault="00D14E6D"/>
    <w:p w:rsidR="00D14E6D" w:rsidRDefault="00D14E6D"/>
    <w:p w:rsidR="00D14E6D" w:rsidRDefault="00D14E6D"/>
    <w:p w:rsidR="00D14E6D" w:rsidRDefault="00D14E6D"/>
    <w:p w:rsidR="00D14E6D" w:rsidRDefault="00D14E6D"/>
    <w:p w:rsidR="00D14E6D" w:rsidRDefault="00D14E6D"/>
    <w:p w:rsidR="00D14E6D" w:rsidRDefault="00D14E6D"/>
    <w:p w:rsidR="00D14E6D" w:rsidRDefault="00D14E6D"/>
    <w:p w:rsidR="00D14E6D" w:rsidRDefault="00D14E6D"/>
    <w:p w:rsidR="00D14E6D" w:rsidRDefault="00D14E6D"/>
    <w:p w:rsidR="00D14E6D" w:rsidRDefault="00D14E6D"/>
    <w:p w:rsidR="00D14E6D" w:rsidRDefault="00D14E6D"/>
    <w:p w:rsidR="00D14E6D" w:rsidRDefault="00D14E6D"/>
    <w:p w:rsidR="00D14E6D" w:rsidRDefault="00D14E6D"/>
    <w:p w:rsidR="00D14E6D" w:rsidRDefault="00D14E6D"/>
    <w:p w:rsidR="00D14E6D" w:rsidRDefault="00CE0FC1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163830</wp:posOffset>
            </wp:positionV>
            <wp:extent cx="5274310" cy="3438525"/>
            <wp:effectExtent l="19050" t="0" r="2540" b="0"/>
            <wp:wrapNone/>
            <wp:docPr id="12" name="图片 4" descr="C:\Users\lenovo\Desktop\微信图片_2018042312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微信图片_201804231240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E6D" w:rsidRDefault="00D14E6D"/>
    <w:p w:rsidR="00D14E6D" w:rsidRDefault="00D14E6D"/>
    <w:p w:rsidR="00D14E6D" w:rsidRDefault="00D14E6D"/>
    <w:p w:rsidR="00D14E6D" w:rsidRDefault="00D14E6D"/>
    <w:p w:rsidR="00D14E6D" w:rsidRDefault="00D14E6D"/>
    <w:p w:rsidR="00D14E6D" w:rsidRDefault="00D14E6D"/>
    <w:p w:rsidR="00D14E6D" w:rsidRDefault="00D14E6D"/>
    <w:p w:rsidR="00D14E6D" w:rsidRDefault="00D14E6D"/>
    <w:p w:rsidR="00D14E6D" w:rsidRDefault="00D14E6D"/>
    <w:p w:rsidR="00D14E6D" w:rsidRDefault="00D14E6D"/>
    <w:p w:rsidR="00D14E6D" w:rsidRPr="00D14E6D" w:rsidRDefault="00D14E6D"/>
    <w:p w:rsidR="00AF44AD" w:rsidRDefault="0006241C">
      <w:pPr>
        <w:rPr>
          <w:rFonts w:ascii="华文行楷" w:eastAsia="华文行楷"/>
          <w:sz w:val="24"/>
          <w:szCs w:val="24"/>
        </w:rPr>
      </w:pPr>
      <w:r w:rsidRPr="0006241C">
        <w:rPr>
          <w:rFonts w:ascii="华文行楷" w:eastAsia="华文行楷" w:hint="eastAsia"/>
        </w:rPr>
        <w:t xml:space="preserve"> </w:t>
      </w:r>
      <w:r w:rsidRPr="0006241C">
        <w:rPr>
          <w:rFonts w:ascii="华文行楷" w:eastAsia="华文行楷" w:hint="eastAsia"/>
          <w:sz w:val="24"/>
          <w:szCs w:val="24"/>
        </w:rPr>
        <w:t xml:space="preserve">   </w:t>
      </w:r>
    </w:p>
    <w:p w:rsidR="0006241C" w:rsidRPr="0006241C" w:rsidRDefault="00AF44AD">
      <w:pPr>
        <w:rPr>
          <w:rFonts w:ascii="华文行楷" w:eastAsia="华文行楷"/>
          <w:sz w:val="24"/>
          <w:szCs w:val="24"/>
        </w:rPr>
      </w:pPr>
      <w:r>
        <w:rPr>
          <w:rFonts w:ascii="华文行楷" w:eastAsia="华文行楷" w:hint="eastAsia"/>
          <w:sz w:val="24"/>
          <w:szCs w:val="24"/>
        </w:rPr>
        <w:t xml:space="preserve">    </w:t>
      </w:r>
    </w:p>
    <w:p w:rsidR="0006241C" w:rsidRPr="0006241C" w:rsidRDefault="0006241C"/>
    <w:p w:rsidR="00DE6846" w:rsidRDefault="00DE6846"/>
    <w:p w:rsidR="00CE0FC1" w:rsidRDefault="004A634D">
      <w:pPr>
        <w:rPr>
          <w:rFonts w:ascii="华文行楷" w:eastAsia="华文行楷" w:hint="eastAsia"/>
          <w:sz w:val="24"/>
          <w:szCs w:val="24"/>
        </w:rPr>
      </w:pPr>
      <w:r>
        <w:rPr>
          <w:rFonts w:hint="eastAsia"/>
        </w:rPr>
        <w:t xml:space="preserve">   </w:t>
      </w:r>
      <w:r w:rsidRPr="004A634D">
        <w:rPr>
          <w:rFonts w:ascii="华文行楷" w:eastAsia="华文行楷" w:hint="eastAsia"/>
          <w:sz w:val="24"/>
          <w:szCs w:val="24"/>
        </w:rPr>
        <w:t xml:space="preserve"> </w:t>
      </w:r>
    </w:p>
    <w:p w:rsidR="00DE6846" w:rsidRPr="004A634D" w:rsidRDefault="00CE0FC1">
      <w:pPr>
        <w:rPr>
          <w:rFonts w:ascii="华文行楷" w:eastAsia="华文行楷"/>
          <w:sz w:val="24"/>
          <w:szCs w:val="24"/>
        </w:rPr>
      </w:pPr>
      <w:r>
        <w:rPr>
          <w:rFonts w:ascii="华文行楷" w:eastAsia="华文行楷" w:hint="eastAsia"/>
          <w:sz w:val="24"/>
          <w:szCs w:val="24"/>
        </w:rPr>
        <w:t xml:space="preserve">    </w:t>
      </w:r>
      <w:r w:rsidR="004A634D" w:rsidRPr="004A634D">
        <w:rPr>
          <w:rFonts w:ascii="华文行楷" w:eastAsia="华文行楷" w:hint="eastAsia"/>
          <w:sz w:val="24"/>
          <w:szCs w:val="24"/>
        </w:rPr>
        <w:t>未来，让我们一起努力，为公司股东创造更大价值，为社会做出更多贡献</w:t>
      </w:r>
    </w:p>
    <w:p w:rsidR="00DE6846" w:rsidRPr="00C967CA" w:rsidRDefault="004A634D">
      <w:pPr>
        <w:rPr>
          <w:rFonts w:ascii="华文行楷" w:eastAsia="华文行楷"/>
          <w:sz w:val="24"/>
          <w:szCs w:val="24"/>
        </w:rPr>
      </w:pPr>
      <w:r w:rsidRPr="004A634D">
        <w:rPr>
          <w:rFonts w:ascii="华文行楷" w:eastAsia="华文行楷" w:hint="eastAsia"/>
          <w:sz w:val="24"/>
          <w:szCs w:val="24"/>
        </w:rPr>
        <w:t xml:space="preserve">    不忘初心，砥砺前行！</w:t>
      </w:r>
    </w:p>
    <w:sectPr w:rsidR="00DE6846" w:rsidRPr="00C967CA" w:rsidSect="005A55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52BF" w:rsidRDefault="003252BF" w:rsidP="0089512B">
      <w:r>
        <w:separator/>
      </w:r>
    </w:p>
  </w:endnote>
  <w:endnote w:type="continuationSeparator" w:id="1">
    <w:p w:rsidR="003252BF" w:rsidRDefault="003252BF" w:rsidP="008951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彩云">
    <w:panose1 w:val="02010800040101010101"/>
    <w:charset w:val="86"/>
    <w:family w:val="auto"/>
    <w:pitch w:val="variable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52BF" w:rsidRDefault="003252BF" w:rsidP="0089512B">
      <w:r>
        <w:separator/>
      </w:r>
    </w:p>
  </w:footnote>
  <w:footnote w:type="continuationSeparator" w:id="1">
    <w:p w:rsidR="003252BF" w:rsidRDefault="003252BF" w:rsidP="008951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512B"/>
    <w:rsid w:val="0006241C"/>
    <w:rsid w:val="0012029C"/>
    <w:rsid w:val="003252BF"/>
    <w:rsid w:val="0037407C"/>
    <w:rsid w:val="003B0A0B"/>
    <w:rsid w:val="004A634D"/>
    <w:rsid w:val="004B7463"/>
    <w:rsid w:val="00554AAD"/>
    <w:rsid w:val="005A55E4"/>
    <w:rsid w:val="00651257"/>
    <w:rsid w:val="00692D3C"/>
    <w:rsid w:val="0089512B"/>
    <w:rsid w:val="00A81702"/>
    <w:rsid w:val="00AF3C63"/>
    <w:rsid w:val="00AF44AD"/>
    <w:rsid w:val="00B047E3"/>
    <w:rsid w:val="00C85B5C"/>
    <w:rsid w:val="00C967CA"/>
    <w:rsid w:val="00CE0FC1"/>
    <w:rsid w:val="00CE71D8"/>
    <w:rsid w:val="00D14E6D"/>
    <w:rsid w:val="00DC056C"/>
    <w:rsid w:val="00DE6846"/>
    <w:rsid w:val="00DF72D9"/>
    <w:rsid w:val="00E24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5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951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9512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951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951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E684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68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80</Words>
  <Characters>461</Characters>
  <Application>Microsoft Office Word</Application>
  <DocSecurity>0</DocSecurity>
  <Lines>3</Lines>
  <Paragraphs>1</Paragraphs>
  <ScaleCrop>false</ScaleCrop>
  <Company>Microsoft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dcterms:created xsi:type="dcterms:W3CDTF">2018-04-23T01:27:00Z</dcterms:created>
  <dcterms:modified xsi:type="dcterms:W3CDTF">2018-04-23T04:48:00Z</dcterms:modified>
</cp:coreProperties>
</file>